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3E" w:rsidRDefault="00A12497" w:rsidP="00A12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497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7F52EC">
        <w:rPr>
          <w:rFonts w:ascii="Times New Roman" w:hAnsi="Times New Roman" w:cs="Times New Roman"/>
          <w:b/>
          <w:sz w:val="28"/>
          <w:szCs w:val="28"/>
        </w:rPr>
        <w:t xml:space="preserve">Городищенская сельская библиотека </w:t>
      </w:r>
      <w:r w:rsidRPr="00A1249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141F4">
        <w:rPr>
          <w:rFonts w:ascii="Times New Roman" w:hAnsi="Times New Roman" w:cs="Times New Roman"/>
          <w:b/>
          <w:sz w:val="28"/>
          <w:szCs w:val="28"/>
        </w:rPr>
        <w:t>май</w:t>
      </w:r>
      <w:r w:rsidR="00301CD0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Pr="00A1249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34"/>
        <w:gridCol w:w="1601"/>
        <w:gridCol w:w="3827"/>
        <w:gridCol w:w="1843"/>
        <w:gridCol w:w="1701"/>
        <w:gridCol w:w="1842"/>
        <w:gridCol w:w="3828"/>
      </w:tblGrid>
      <w:tr w:rsidR="00331C2B" w:rsidTr="00807AEE">
        <w:trPr>
          <w:trHeight w:val="554"/>
        </w:trPr>
        <w:tc>
          <w:tcPr>
            <w:tcW w:w="634" w:type="dxa"/>
          </w:tcPr>
          <w:p w:rsidR="00A12497" w:rsidRPr="004C283F" w:rsidRDefault="00A12497" w:rsidP="00A12497">
            <w:pPr>
              <w:jc w:val="center"/>
              <w:rPr>
                <w:rFonts w:ascii="Times New Roman" w:hAnsi="Times New Roman" w:cs="Times New Roman"/>
              </w:rPr>
            </w:pPr>
            <w:r w:rsidRPr="004C283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C283F">
              <w:rPr>
                <w:rFonts w:ascii="Times New Roman" w:hAnsi="Times New Roman" w:cs="Times New Roman"/>
              </w:rPr>
              <w:t>п</w:t>
            </w:r>
            <w:proofErr w:type="gramEnd"/>
            <w:r w:rsidRPr="004C283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01" w:type="dxa"/>
          </w:tcPr>
          <w:p w:rsidR="00A12497" w:rsidRPr="004C283F" w:rsidRDefault="00A12497" w:rsidP="00A12497">
            <w:pPr>
              <w:jc w:val="center"/>
              <w:rPr>
                <w:rFonts w:ascii="Times New Roman" w:hAnsi="Times New Roman" w:cs="Times New Roman"/>
              </w:rPr>
            </w:pPr>
            <w:r w:rsidRPr="004C283F">
              <w:rPr>
                <w:rFonts w:ascii="Times New Roman" w:hAnsi="Times New Roman" w:cs="Times New Roman"/>
              </w:rPr>
              <w:t>Дата и время проведения</w:t>
            </w:r>
          </w:p>
        </w:tc>
        <w:tc>
          <w:tcPr>
            <w:tcW w:w="3827" w:type="dxa"/>
          </w:tcPr>
          <w:p w:rsidR="00A12497" w:rsidRPr="004C283F" w:rsidRDefault="00A12497" w:rsidP="00A12497">
            <w:pPr>
              <w:jc w:val="center"/>
              <w:rPr>
                <w:rFonts w:ascii="Times New Roman" w:hAnsi="Times New Roman" w:cs="Times New Roman"/>
              </w:rPr>
            </w:pPr>
            <w:r w:rsidRPr="004C283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</w:tcPr>
          <w:p w:rsidR="00A12497" w:rsidRPr="004C283F" w:rsidRDefault="00A12497" w:rsidP="009C2D34">
            <w:pPr>
              <w:jc w:val="center"/>
              <w:rPr>
                <w:rFonts w:ascii="Times New Roman" w:hAnsi="Times New Roman" w:cs="Times New Roman"/>
              </w:rPr>
            </w:pPr>
            <w:r w:rsidRPr="004C283F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701" w:type="dxa"/>
          </w:tcPr>
          <w:p w:rsidR="00A12497" w:rsidRPr="004C283F" w:rsidRDefault="00A12497" w:rsidP="00A12497">
            <w:pPr>
              <w:jc w:val="center"/>
              <w:rPr>
                <w:rFonts w:ascii="Times New Roman" w:hAnsi="Times New Roman" w:cs="Times New Roman"/>
              </w:rPr>
            </w:pPr>
            <w:r w:rsidRPr="004C283F">
              <w:rPr>
                <w:rFonts w:ascii="Times New Roman" w:hAnsi="Times New Roman" w:cs="Times New Roman"/>
              </w:rPr>
              <w:t>Возраст участников</w:t>
            </w:r>
          </w:p>
        </w:tc>
        <w:tc>
          <w:tcPr>
            <w:tcW w:w="1842" w:type="dxa"/>
          </w:tcPr>
          <w:p w:rsidR="00A12497" w:rsidRPr="004C283F" w:rsidRDefault="00A12497" w:rsidP="00A12497">
            <w:pPr>
              <w:jc w:val="center"/>
              <w:rPr>
                <w:rFonts w:ascii="Times New Roman" w:hAnsi="Times New Roman" w:cs="Times New Roman"/>
              </w:rPr>
            </w:pPr>
            <w:r w:rsidRPr="004C283F">
              <w:rPr>
                <w:rFonts w:ascii="Times New Roman" w:hAnsi="Times New Roman" w:cs="Times New Roman"/>
              </w:rPr>
              <w:t>Платные услуги</w:t>
            </w:r>
          </w:p>
          <w:p w:rsidR="00A12497" w:rsidRPr="004C283F" w:rsidRDefault="00A12497" w:rsidP="00807AEE">
            <w:pPr>
              <w:jc w:val="center"/>
              <w:rPr>
                <w:rFonts w:ascii="Times New Roman" w:hAnsi="Times New Roman" w:cs="Times New Roman"/>
              </w:rPr>
            </w:pPr>
            <w:r w:rsidRPr="004C28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C35CC8" w:rsidRPr="004C283F" w:rsidRDefault="00A12497" w:rsidP="00A12497">
            <w:pPr>
              <w:jc w:val="center"/>
              <w:rPr>
                <w:rFonts w:ascii="Times New Roman" w:hAnsi="Times New Roman" w:cs="Times New Roman"/>
              </w:rPr>
            </w:pPr>
            <w:r w:rsidRPr="004C283F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A12497" w:rsidRPr="004C283F" w:rsidRDefault="00A12497" w:rsidP="00A12497">
            <w:pPr>
              <w:jc w:val="center"/>
              <w:rPr>
                <w:rFonts w:ascii="Times New Roman" w:hAnsi="Times New Roman" w:cs="Times New Roman"/>
              </w:rPr>
            </w:pPr>
            <w:r w:rsidRPr="004C283F">
              <w:rPr>
                <w:rFonts w:ascii="Times New Roman" w:hAnsi="Times New Roman" w:cs="Times New Roman"/>
              </w:rPr>
              <w:t xml:space="preserve"> (ФИО, должность)</w:t>
            </w:r>
          </w:p>
        </w:tc>
      </w:tr>
      <w:tr w:rsidR="00331C2B" w:rsidTr="00807AEE">
        <w:trPr>
          <w:trHeight w:val="554"/>
        </w:trPr>
        <w:tc>
          <w:tcPr>
            <w:tcW w:w="634" w:type="dxa"/>
          </w:tcPr>
          <w:p w:rsidR="00A12497" w:rsidRPr="004C283F" w:rsidRDefault="007F52EC" w:rsidP="00A12497">
            <w:pPr>
              <w:jc w:val="center"/>
              <w:rPr>
                <w:rFonts w:ascii="Times New Roman" w:hAnsi="Times New Roman" w:cs="Times New Roman"/>
              </w:rPr>
            </w:pPr>
            <w:r w:rsidRPr="004C28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01" w:type="dxa"/>
          </w:tcPr>
          <w:p w:rsidR="00331C2B" w:rsidRDefault="008141F4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  <w:r w:rsidR="00301CD0">
              <w:rPr>
                <w:rFonts w:ascii="Times New Roman" w:hAnsi="Times New Roman" w:cs="Times New Roman"/>
              </w:rPr>
              <w:t>.2024</w:t>
            </w:r>
          </w:p>
          <w:p w:rsidR="00A12497" w:rsidRPr="004C283F" w:rsidRDefault="00331C2B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т. дня</w:t>
            </w:r>
          </w:p>
        </w:tc>
        <w:tc>
          <w:tcPr>
            <w:tcW w:w="3827" w:type="dxa"/>
          </w:tcPr>
          <w:p w:rsidR="00A12497" w:rsidRDefault="008141F4" w:rsidP="002F22A1">
            <w:pPr>
              <w:jc w:val="center"/>
              <w:rPr>
                <w:rFonts w:ascii="Times New Roman" w:hAnsi="Times New Roman" w:cs="Times New Roman"/>
              </w:rPr>
            </w:pPr>
            <w:r w:rsidRPr="00807AEE">
              <w:rPr>
                <w:rFonts w:ascii="Times New Roman" w:hAnsi="Times New Roman" w:cs="Times New Roman"/>
              </w:rPr>
              <w:t>Выставка «Книги войны и Победы»</w:t>
            </w:r>
          </w:p>
          <w:p w:rsidR="00B25782" w:rsidRPr="008141F4" w:rsidRDefault="00B25782" w:rsidP="002F2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12497" w:rsidRPr="004C283F" w:rsidRDefault="007F52EC" w:rsidP="009C2D34">
            <w:pPr>
              <w:jc w:val="center"/>
              <w:rPr>
                <w:rFonts w:ascii="Times New Roman" w:hAnsi="Times New Roman" w:cs="Times New Roman"/>
              </w:rPr>
            </w:pPr>
            <w:r w:rsidRPr="004C283F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A12497" w:rsidRPr="004C283F" w:rsidRDefault="002623FA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F52EC" w:rsidRPr="004C283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2" w:type="dxa"/>
          </w:tcPr>
          <w:p w:rsidR="00A12497" w:rsidRPr="004C283F" w:rsidRDefault="007F52EC" w:rsidP="00A12497">
            <w:pPr>
              <w:jc w:val="center"/>
              <w:rPr>
                <w:rFonts w:ascii="Times New Roman" w:hAnsi="Times New Roman" w:cs="Times New Roman"/>
              </w:rPr>
            </w:pPr>
            <w:r w:rsidRPr="004C28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8" w:type="dxa"/>
          </w:tcPr>
          <w:p w:rsidR="00A12497" w:rsidRPr="004C283F" w:rsidRDefault="00807AEE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 Серебренникова Е.</w:t>
            </w:r>
            <w:r w:rsidR="007F52EC" w:rsidRPr="004C283F">
              <w:rPr>
                <w:rFonts w:ascii="Times New Roman" w:hAnsi="Times New Roman" w:cs="Times New Roman"/>
              </w:rPr>
              <w:t>С.</w:t>
            </w:r>
          </w:p>
        </w:tc>
      </w:tr>
      <w:tr w:rsidR="00331C2B" w:rsidTr="00807AEE">
        <w:trPr>
          <w:trHeight w:val="554"/>
        </w:trPr>
        <w:tc>
          <w:tcPr>
            <w:tcW w:w="634" w:type="dxa"/>
          </w:tcPr>
          <w:p w:rsidR="00B84BAF" w:rsidRPr="004C283F" w:rsidRDefault="00B84BAF" w:rsidP="00A12497">
            <w:pPr>
              <w:jc w:val="center"/>
              <w:rPr>
                <w:rFonts w:ascii="Times New Roman" w:hAnsi="Times New Roman" w:cs="Times New Roman"/>
              </w:rPr>
            </w:pPr>
            <w:r w:rsidRPr="004C28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01" w:type="dxa"/>
          </w:tcPr>
          <w:p w:rsidR="00331C2B" w:rsidRDefault="008141F4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  <w:r w:rsidR="006961F2">
              <w:rPr>
                <w:rFonts w:ascii="Times New Roman" w:hAnsi="Times New Roman" w:cs="Times New Roman"/>
              </w:rPr>
              <w:t>.2024</w:t>
            </w:r>
          </w:p>
          <w:p w:rsidR="00B84BAF" w:rsidRPr="004C283F" w:rsidRDefault="00331C2B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827" w:type="dxa"/>
          </w:tcPr>
          <w:p w:rsidR="00B84BAF" w:rsidRDefault="008141F4" w:rsidP="00807AEE">
            <w:pPr>
              <w:jc w:val="center"/>
              <w:rPr>
                <w:rFonts w:ascii="Times New Roman" w:hAnsi="Times New Roman" w:cs="Times New Roman"/>
              </w:rPr>
            </w:pPr>
            <w:r w:rsidRPr="00807AEE">
              <w:rPr>
                <w:rFonts w:ascii="Times New Roman" w:hAnsi="Times New Roman" w:cs="Times New Roman"/>
              </w:rPr>
              <w:t>Патриотический час «Героями не рождаются, Героями становятся»</w:t>
            </w:r>
          </w:p>
          <w:p w:rsidR="00B25782" w:rsidRPr="00807AEE" w:rsidRDefault="00B25782" w:rsidP="00807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4BAF" w:rsidRPr="004C283F" w:rsidRDefault="00B84BAF" w:rsidP="009C2D34">
            <w:pPr>
              <w:jc w:val="center"/>
              <w:rPr>
                <w:rFonts w:ascii="Times New Roman" w:hAnsi="Times New Roman" w:cs="Times New Roman"/>
              </w:rPr>
            </w:pPr>
            <w:r w:rsidRPr="004C283F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B84BAF" w:rsidRPr="004C283F" w:rsidRDefault="009C3E44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84BAF" w:rsidRPr="004C283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2" w:type="dxa"/>
          </w:tcPr>
          <w:p w:rsidR="00B84BAF" w:rsidRPr="004C283F" w:rsidRDefault="00B84BAF" w:rsidP="00A12497">
            <w:pPr>
              <w:jc w:val="center"/>
              <w:rPr>
                <w:rFonts w:ascii="Times New Roman" w:hAnsi="Times New Roman" w:cs="Times New Roman"/>
              </w:rPr>
            </w:pPr>
            <w:r w:rsidRPr="004C28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8" w:type="dxa"/>
          </w:tcPr>
          <w:p w:rsidR="00B84BAF" w:rsidRPr="004C283F" w:rsidRDefault="00807AEE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 Серебренникова Е.</w:t>
            </w:r>
            <w:r w:rsidR="00B84BAF" w:rsidRPr="004C283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31C2B" w:rsidTr="00807AEE">
        <w:trPr>
          <w:trHeight w:val="554"/>
        </w:trPr>
        <w:tc>
          <w:tcPr>
            <w:tcW w:w="634" w:type="dxa"/>
          </w:tcPr>
          <w:p w:rsidR="002623FA" w:rsidRPr="004C283F" w:rsidRDefault="002623FA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01" w:type="dxa"/>
          </w:tcPr>
          <w:p w:rsidR="00331C2B" w:rsidRDefault="008141F4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  <w:r w:rsidR="00CE359F">
              <w:rPr>
                <w:rFonts w:ascii="Times New Roman" w:hAnsi="Times New Roman" w:cs="Times New Roman"/>
              </w:rPr>
              <w:t>.2024</w:t>
            </w:r>
          </w:p>
          <w:p w:rsidR="002623FA" w:rsidRDefault="00331C2B" w:rsidP="00331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7" w:type="dxa"/>
          </w:tcPr>
          <w:p w:rsidR="002623FA" w:rsidRDefault="008141F4" w:rsidP="002F22A1">
            <w:pPr>
              <w:jc w:val="center"/>
              <w:rPr>
                <w:rFonts w:ascii="Times New Roman" w:hAnsi="Times New Roman" w:cs="Times New Roman"/>
              </w:rPr>
            </w:pPr>
            <w:r w:rsidRPr="00807AEE">
              <w:rPr>
                <w:rFonts w:ascii="Times New Roman" w:hAnsi="Times New Roman" w:cs="Times New Roman"/>
              </w:rPr>
              <w:t>Мастер-класс «Пасхальный сувенир»</w:t>
            </w:r>
          </w:p>
          <w:p w:rsidR="00B25782" w:rsidRPr="00807AEE" w:rsidRDefault="00B25782" w:rsidP="002F2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623FA" w:rsidRPr="004C283F" w:rsidRDefault="00CE359F" w:rsidP="009C2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2623FA" w:rsidRDefault="008141F4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E359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2" w:type="dxa"/>
          </w:tcPr>
          <w:p w:rsidR="002623FA" w:rsidRPr="004C283F" w:rsidRDefault="00807AEE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руб.</w:t>
            </w:r>
          </w:p>
        </w:tc>
        <w:tc>
          <w:tcPr>
            <w:tcW w:w="3828" w:type="dxa"/>
          </w:tcPr>
          <w:p w:rsidR="002623FA" w:rsidRPr="004C283F" w:rsidRDefault="00807AEE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 Серебренникова Е.</w:t>
            </w:r>
            <w:r w:rsidR="00CE359F" w:rsidRPr="004C283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31C2B" w:rsidTr="00807AEE">
        <w:trPr>
          <w:trHeight w:val="554"/>
        </w:trPr>
        <w:tc>
          <w:tcPr>
            <w:tcW w:w="634" w:type="dxa"/>
          </w:tcPr>
          <w:p w:rsidR="00200A80" w:rsidRPr="004C283F" w:rsidRDefault="00CE359F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00A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1" w:type="dxa"/>
          </w:tcPr>
          <w:p w:rsidR="00331C2B" w:rsidRDefault="008141F4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  <w:r w:rsidR="00301CD0">
              <w:rPr>
                <w:rFonts w:ascii="Times New Roman" w:hAnsi="Times New Roman" w:cs="Times New Roman"/>
              </w:rPr>
              <w:t>.2024</w:t>
            </w:r>
            <w:r w:rsidR="00331C2B">
              <w:rPr>
                <w:rFonts w:ascii="Times New Roman" w:hAnsi="Times New Roman" w:cs="Times New Roman"/>
              </w:rPr>
              <w:t xml:space="preserve"> </w:t>
            </w:r>
          </w:p>
          <w:p w:rsidR="00200A80" w:rsidRDefault="00331C2B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т.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дня</w:t>
            </w:r>
          </w:p>
        </w:tc>
        <w:tc>
          <w:tcPr>
            <w:tcW w:w="3827" w:type="dxa"/>
          </w:tcPr>
          <w:p w:rsidR="00B25782" w:rsidRPr="00807AEE" w:rsidRDefault="008141F4" w:rsidP="00807AEE">
            <w:pPr>
              <w:jc w:val="center"/>
              <w:rPr>
                <w:rFonts w:ascii="Times New Roman" w:hAnsi="Times New Roman" w:cs="Times New Roman"/>
              </w:rPr>
            </w:pPr>
            <w:r w:rsidRPr="00807AEE">
              <w:rPr>
                <w:rFonts w:ascii="Times New Roman" w:hAnsi="Times New Roman" w:cs="Times New Roman"/>
              </w:rPr>
              <w:t>В</w:t>
            </w:r>
            <w:r w:rsidR="00E572DF" w:rsidRPr="00807AEE">
              <w:rPr>
                <w:rFonts w:ascii="Times New Roman" w:hAnsi="Times New Roman" w:cs="Times New Roman"/>
              </w:rPr>
              <w:t>ыставка</w:t>
            </w:r>
            <w:r w:rsidRPr="00807AEE">
              <w:rPr>
                <w:rFonts w:ascii="Times New Roman" w:hAnsi="Times New Roman" w:cs="Times New Roman"/>
              </w:rPr>
              <w:t xml:space="preserve"> к 100-летию В. П. Астафьева «По следам героев  Астафьева»</w:t>
            </w:r>
          </w:p>
        </w:tc>
        <w:tc>
          <w:tcPr>
            <w:tcW w:w="1843" w:type="dxa"/>
          </w:tcPr>
          <w:p w:rsidR="00200A80" w:rsidRPr="004C283F" w:rsidRDefault="008141F4" w:rsidP="009C2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200A80" w:rsidRPr="004C283F" w:rsidRDefault="008141F4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00A8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2" w:type="dxa"/>
          </w:tcPr>
          <w:p w:rsidR="00200A80" w:rsidRPr="004C283F" w:rsidRDefault="00200A80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8" w:type="dxa"/>
          </w:tcPr>
          <w:p w:rsidR="00200A80" w:rsidRPr="004C283F" w:rsidRDefault="00200A80" w:rsidP="00A12497">
            <w:pPr>
              <w:jc w:val="center"/>
              <w:rPr>
                <w:rFonts w:ascii="Times New Roman" w:hAnsi="Times New Roman" w:cs="Times New Roman"/>
              </w:rPr>
            </w:pPr>
            <w:r w:rsidRPr="004C283F">
              <w:rPr>
                <w:rFonts w:ascii="Times New Roman" w:hAnsi="Times New Roman" w:cs="Times New Roman"/>
              </w:rPr>
              <w:t>Библиотекарь Серебренникова Е. С</w:t>
            </w:r>
            <w:r w:rsidR="00807AEE">
              <w:rPr>
                <w:rFonts w:ascii="Times New Roman" w:hAnsi="Times New Roman" w:cs="Times New Roman"/>
              </w:rPr>
              <w:t>.</w:t>
            </w:r>
          </w:p>
        </w:tc>
      </w:tr>
      <w:tr w:rsidR="00331C2B" w:rsidTr="00807AEE">
        <w:trPr>
          <w:trHeight w:val="554"/>
        </w:trPr>
        <w:tc>
          <w:tcPr>
            <w:tcW w:w="634" w:type="dxa"/>
          </w:tcPr>
          <w:p w:rsidR="00072F87" w:rsidRDefault="003D2FAE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72F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1" w:type="dxa"/>
          </w:tcPr>
          <w:p w:rsidR="00331C2B" w:rsidRDefault="00BA3863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  <w:r w:rsidR="003D2FAE">
              <w:rPr>
                <w:rFonts w:ascii="Times New Roman" w:hAnsi="Times New Roman" w:cs="Times New Roman"/>
              </w:rPr>
              <w:t>.2024</w:t>
            </w:r>
          </w:p>
          <w:p w:rsidR="00072F87" w:rsidRDefault="00331C2B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827" w:type="dxa"/>
          </w:tcPr>
          <w:p w:rsidR="00B25782" w:rsidRPr="00807AEE" w:rsidRDefault="00BA3863" w:rsidP="00807AEE">
            <w:pPr>
              <w:jc w:val="center"/>
              <w:rPr>
                <w:rFonts w:ascii="Times New Roman" w:hAnsi="Times New Roman" w:cs="Times New Roman"/>
              </w:rPr>
            </w:pPr>
            <w:r w:rsidRPr="00807AEE">
              <w:rPr>
                <w:rFonts w:ascii="Times New Roman" w:hAnsi="Times New Roman" w:cs="Times New Roman"/>
              </w:rPr>
              <w:t>Филармонический концерт «Старик Хоттабыч»</w:t>
            </w:r>
          </w:p>
        </w:tc>
        <w:tc>
          <w:tcPr>
            <w:tcW w:w="1843" w:type="dxa"/>
          </w:tcPr>
          <w:p w:rsidR="00072F87" w:rsidRPr="004C283F" w:rsidRDefault="00BA3863" w:rsidP="009C2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ВКЗ</w:t>
            </w:r>
          </w:p>
        </w:tc>
        <w:tc>
          <w:tcPr>
            <w:tcW w:w="1701" w:type="dxa"/>
          </w:tcPr>
          <w:p w:rsidR="00072F87" w:rsidRDefault="00072F87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1842" w:type="dxa"/>
          </w:tcPr>
          <w:p w:rsidR="00072F87" w:rsidRPr="004C283F" w:rsidRDefault="00072F87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8" w:type="dxa"/>
          </w:tcPr>
          <w:p w:rsidR="00072F87" w:rsidRPr="004C283F" w:rsidRDefault="00072F87" w:rsidP="00A12497">
            <w:pPr>
              <w:jc w:val="center"/>
              <w:rPr>
                <w:rFonts w:ascii="Times New Roman" w:hAnsi="Times New Roman" w:cs="Times New Roman"/>
              </w:rPr>
            </w:pPr>
            <w:r w:rsidRPr="004C283F">
              <w:rPr>
                <w:rFonts w:ascii="Times New Roman" w:hAnsi="Times New Roman" w:cs="Times New Roman"/>
              </w:rPr>
              <w:t>Библиотекарь Серебренникова Е. С</w:t>
            </w:r>
            <w:r w:rsidR="00807AEE">
              <w:rPr>
                <w:rFonts w:ascii="Times New Roman" w:hAnsi="Times New Roman" w:cs="Times New Roman"/>
              </w:rPr>
              <w:t>.</w:t>
            </w:r>
          </w:p>
        </w:tc>
      </w:tr>
      <w:tr w:rsidR="00331C2B" w:rsidTr="00807AEE">
        <w:trPr>
          <w:trHeight w:val="554"/>
        </w:trPr>
        <w:tc>
          <w:tcPr>
            <w:tcW w:w="634" w:type="dxa"/>
          </w:tcPr>
          <w:p w:rsidR="007F52EC" w:rsidRPr="004C283F" w:rsidRDefault="003D2FAE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84BAF" w:rsidRPr="004C28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1" w:type="dxa"/>
          </w:tcPr>
          <w:p w:rsidR="00331C2B" w:rsidRDefault="00BA3863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  <w:r w:rsidR="004757CA">
              <w:rPr>
                <w:rFonts w:ascii="Times New Roman" w:hAnsi="Times New Roman" w:cs="Times New Roman"/>
              </w:rPr>
              <w:t>.2024</w:t>
            </w:r>
          </w:p>
          <w:p w:rsidR="007F52EC" w:rsidRPr="004C283F" w:rsidRDefault="00331C2B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3827" w:type="dxa"/>
          </w:tcPr>
          <w:p w:rsidR="00B25782" w:rsidRPr="00807AEE" w:rsidRDefault="00BA3863" w:rsidP="00807AEE">
            <w:pPr>
              <w:jc w:val="center"/>
              <w:rPr>
                <w:rFonts w:ascii="Times New Roman" w:hAnsi="Times New Roman" w:cs="Times New Roman"/>
              </w:rPr>
            </w:pPr>
            <w:r w:rsidRPr="00807AEE">
              <w:rPr>
                <w:rFonts w:ascii="Times New Roman" w:hAnsi="Times New Roman" w:cs="Times New Roman"/>
              </w:rPr>
              <w:t>Субботник «Ждет помощников природа»</w:t>
            </w:r>
          </w:p>
        </w:tc>
        <w:tc>
          <w:tcPr>
            <w:tcW w:w="1843" w:type="dxa"/>
          </w:tcPr>
          <w:p w:rsidR="007F52EC" w:rsidRPr="004C283F" w:rsidRDefault="00BA3863" w:rsidP="009C2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Улицы села</w:t>
            </w:r>
          </w:p>
        </w:tc>
        <w:tc>
          <w:tcPr>
            <w:tcW w:w="1701" w:type="dxa"/>
          </w:tcPr>
          <w:p w:rsidR="007F52EC" w:rsidRPr="004C283F" w:rsidRDefault="008538A1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84BAF" w:rsidRPr="004C283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2" w:type="dxa"/>
          </w:tcPr>
          <w:p w:rsidR="007F52EC" w:rsidRPr="004C283F" w:rsidRDefault="00B84BAF" w:rsidP="00A12497">
            <w:pPr>
              <w:jc w:val="center"/>
              <w:rPr>
                <w:rFonts w:ascii="Times New Roman" w:hAnsi="Times New Roman" w:cs="Times New Roman"/>
              </w:rPr>
            </w:pPr>
            <w:r w:rsidRPr="004C28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8" w:type="dxa"/>
          </w:tcPr>
          <w:p w:rsidR="007F52EC" w:rsidRPr="004C283F" w:rsidRDefault="00B84BAF" w:rsidP="00A12497">
            <w:pPr>
              <w:jc w:val="center"/>
              <w:rPr>
                <w:rFonts w:ascii="Times New Roman" w:hAnsi="Times New Roman" w:cs="Times New Roman"/>
              </w:rPr>
            </w:pPr>
            <w:r w:rsidRPr="004C283F">
              <w:rPr>
                <w:rFonts w:ascii="Times New Roman" w:hAnsi="Times New Roman" w:cs="Times New Roman"/>
              </w:rPr>
              <w:t>Библиотекарь Серебренникова Е. С</w:t>
            </w:r>
            <w:r w:rsidR="00807AEE">
              <w:rPr>
                <w:rFonts w:ascii="Times New Roman" w:hAnsi="Times New Roman" w:cs="Times New Roman"/>
              </w:rPr>
              <w:t>.</w:t>
            </w:r>
          </w:p>
        </w:tc>
      </w:tr>
      <w:tr w:rsidR="00331C2B" w:rsidTr="00807AEE">
        <w:trPr>
          <w:trHeight w:val="554"/>
        </w:trPr>
        <w:tc>
          <w:tcPr>
            <w:tcW w:w="634" w:type="dxa"/>
          </w:tcPr>
          <w:p w:rsidR="007F52EC" w:rsidRPr="004C283F" w:rsidRDefault="003D2FAE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84BAF" w:rsidRPr="004C28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1" w:type="dxa"/>
          </w:tcPr>
          <w:p w:rsidR="00331C2B" w:rsidRDefault="00BA3863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  <w:r w:rsidR="004757CA">
              <w:rPr>
                <w:rFonts w:ascii="Times New Roman" w:hAnsi="Times New Roman" w:cs="Times New Roman"/>
              </w:rPr>
              <w:t>.2024</w:t>
            </w:r>
          </w:p>
          <w:p w:rsidR="007F52EC" w:rsidRPr="004C283F" w:rsidRDefault="00331C2B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827" w:type="dxa"/>
          </w:tcPr>
          <w:p w:rsidR="00B25782" w:rsidRPr="00807AEE" w:rsidRDefault="00BA3863" w:rsidP="00807AEE">
            <w:pPr>
              <w:jc w:val="center"/>
              <w:rPr>
                <w:rFonts w:ascii="Times New Roman" w:hAnsi="Times New Roman" w:cs="Times New Roman"/>
              </w:rPr>
            </w:pPr>
            <w:r w:rsidRPr="00807AEE">
              <w:rPr>
                <w:rFonts w:ascii="Times New Roman" w:hAnsi="Times New Roman" w:cs="Times New Roman"/>
              </w:rPr>
              <w:t xml:space="preserve"> Встреча «В семье лад, и жизни рад» к  Международному дню семьи</w:t>
            </w:r>
          </w:p>
        </w:tc>
        <w:tc>
          <w:tcPr>
            <w:tcW w:w="1843" w:type="dxa"/>
          </w:tcPr>
          <w:p w:rsidR="007F52EC" w:rsidRPr="004C283F" w:rsidRDefault="00BA3863" w:rsidP="009C2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7F52EC" w:rsidRPr="004C283F" w:rsidRDefault="008538A1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84BAF" w:rsidRPr="004C283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2" w:type="dxa"/>
          </w:tcPr>
          <w:p w:rsidR="007F52EC" w:rsidRPr="004C283F" w:rsidRDefault="00B84BAF" w:rsidP="00A12497">
            <w:pPr>
              <w:jc w:val="center"/>
              <w:rPr>
                <w:rFonts w:ascii="Times New Roman" w:hAnsi="Times New Roman" w:cs="Times New Roman"/>
              </w:rPr>
            </w:pPr>
            <w:r w:rsidRPr="004C28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8" w:type="dxa"/>
          </w:tcPr>
          <w:p w:rsidR="007F52EC" w:rsidRPr="004C283F" w:rsidRDefault="00B84BAF" w:rsidP="00A12497">
            <w:pPr>
              <w:jc w:val="center"/>
              <w:rPr>
                <w:rFonts w:ascii="Times New Roman" w:hAnsi="Times New Roman" w:cs="Times New Roman"/>
              </w:rPr>
            </w:pPr>
            <w:r w:rsidRPr="004C283F">
              <w:rPr>
                <w:rFonts w:ascii="Times New Roman" w:hAnsi="Times New Roman" w:cs="Times New Roman"/>
              </w:rPr>
              <w:t>Библиотекарь Серебренникова Е. С</w:t>
            </w:r>
            <w:r w:rsidR="00807AEE">
              <w:rPr>
                <w:rFonts w:ascii="Times New Roman" w:hAnsi="Times New Roman" w:cs="Times New Roman"/>
              </w:rPr>
              <w:t>.</w:t>
            </w:r>
          </w:p>
        </w:tc>
      </w:tr>
      <w:tr w:rsidR="00331C2B" w:rsidTr="00807AEE">
        <w:trPr>
          <w:trHeight w:val="554"/>
        </w:trPr>
        <w:tc>
          <w:tcPr>
            <w:tcW w:w="634" w:type="dxa"/>
          </w:tcPr>
          <w:p w:rsidR="003D2FAE" w:rsidRDefault="003D2FAE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01" w:type="dxa"/>
          </w:tcPr>
          <w:p w:rsidR="00331C2B" w:rsidRDefault="00BA3863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  <w:r w:rsidR="003D2FAE">
              <w:rPr>
                <w:rFonts w:ascii="Times New Roman" w:hAnsi="Times New Roman" w:cs="Times New Roman"/>
              </w:rPr>
              <w:t>.2024</w:t>
            </w:r>
          </w:p>
          <w:p w:rsidR="003D2FAE" w:rsidRDefault="00331C2B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827" w:type="dxa"/>
          </w:tcPr>
          <w:p w:rsidR="003D2FAE" w:rsidRDefault="00E572DF" w:rsidP="00807AEE">
            <w:pPr>
              <w:jc w:val="center"/>
              <w:rPr>
                <w:rFonts w:ascii="Times New Roman" w:hAnsi="Times New Roman" w:cs="Times New Roman"/>
              </w:rPr>
            </w:pPr>
            <w:r w:rsidRPr="00807AEE">
              <w:rPr>
                <w:rFonts w:ascii="Times New Roman" w:hAnsi="Times New Roman" w:cs="Times New Roman"/>
              </w:rPr>
              <w:t>Час права «Я прав или не прав»</w:t>
            </w:r>
          </w:p>
          <w:p w:rsidR="00B25782" w:rsidRPr="00807AEE" w:rsidRDefault="00B25782" w:rsidP="00807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2FAE" w:rsidRDefault="003D2FAE" w:rsidP="009C2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3D2FAE" w:rsidRDefault="00E572DF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D2FA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2" w:type="dxa"/>
          </w:tcPr>
          <w:p w:rsidR="003D2FAE" w:rsidRPr="004C283F" w:rsidRDefault="003D2FAE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8" w:type="dxa"/>
          </w:tcPr>
          <w:p w:rsidR="003D2FAE" w:rsidRPr="004C283F" w:rsidRDefault="003D2FAE" w:rsidP="00A12497">
            <w:pPr>
              <w:jc w:val="center"/>
              <w:rPr>
                <w:rFonts w:ascii="Times New Roman" w:hAnsi="Times New Roman" w:cs="Times New Roman"/>
              </w:rPr>
            </w:pPr>
            <w:r w:rsidRPr="004C283F">
              <w:rPr>
                <w:rFonts w:ascii="Times New Roman" w:hAnsi="Times New Roman" w:cs="Times New Roman"/>
              </w:rPr>
              <w:t>Библиотекарь Серебренникова Е. С</w:t>
            </w:r>
            <w:r w:rsidR="00807AEE">
              <w:rPr>
                <w:rFonts w:ascii="Times New Roman" w:hAnsi="Times New Roman" w:cs="Times New Roman"/>
              </w:rPr>
              <w:t>.</w:t>
            </w:r>
          </w:p>
        </w:tc>
      </w:tr>
      <w:tr w:rsidR="00331C2B" w:rsidTr="00807AEE">
        <w:trPr>
          <w:trHeight w:val="554"/>
        </w:trPr>
        <w:tc>
          <w:tcPr>
            <w:tcW w:w="634" w:type="dxa"/>
          </w:tcPr>
          <w:p w:rsidR="007F52EC" w:rsidRPr="004C283F" w:rsidRDefault="003D2FAE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C283F" w:rsidRPr="004C28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1" w:type="dxa"/>
          </w:tcPr>
          <w:p w:rsidR="00331C2B" w:rsidRDefault="00E572DF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  <w:r w:rsidR="006961F2">
              <w:rPr>
                <w:rFonts w:ascii="Times New Roman" w:hAnsi="Times New Roman" w:cs="Times New Roman"/>
              </w:rPr>
              <w:t>.2024</w:t>
            </w:r>
          </w:p>
          <w:p w:rsidR="007F52EC" w:rsidRPr="004C283F" w:rsidRDefault="00331C2B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3827" w:type="dxa"/>
          </w:tcPr>
          <w:p w:rsidR="00B25782" w:rsidRPr="00072F87" w:rsidRDefault="00E572DF" w:rsidP="00072F87">
            <w:pPr>
              <w:jc w:val="center"/>
              <w:rPr>
                <w:rFonts w:ascii="Times New Roman" w:hAnsi="Times New Roman" w:cs="Times New Roman"/>
              </w:rPr>
            </w:pPr>
            <w:r w:rsidRPr="00807AEE">
              <w:rPr>
                <w:rFonts w:ascii="Times New Roman" w:hAnsi="Times New Roman" w:cs="Times New Roman"/>
              </w:rPr>
              <w:t>Филармонический концерт «</w:t>
            </w:r>
            <w:proofErr w:type="spellStart"/>
            <w:r w:rsidRPr="00807AEE">
              <w:rPr>
                <w:rFonts w:ascii="Times New Roman" w:hAnsi="Times New Roman" w:cs="Times New Roman"/>
              </w:rPr>
              <w:t>Симфо</w:t>
            </w:r>
            <w:proofErr w:type="spellEnd"/>
            <w:r w:rsidRPr="00807AEE">
              <w:rPr>
                <w:rFonts w:ascii="Times New Roman" w:hAnsi="Times New Roman" w:cs="Times New Roman"/>
              </w:rPr>
              <w:t>-рок с молодежным концертом»</w:t>
            </w:r>
          </w:p>
        </w:tc>
        <w:tc>
          <w:tcPr>
            <w:tcW w:w="1843" w:type="dxa"/>
          </w:tcPr>
          <w:p w:rsidR="007F52EC" w:rsidRPr="004C283F" w:rsidRDefault="00E572DF" w:rsidP="009C2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ВКЗ</w:t>
            </w:r>
          </w:p>
        </w:tc>
        <w:tc>
          <w:tcPr>
            <w:tcW w:w="1701" w:type="dxa"/>
          </w:tcPr>
          <w:p w:rsidR="007F52EC" w:rsidRPr="004C283F" w:rsidRDefault="00E572DF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4C283F" w:rsidRPr="004C283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2" w:type="dxa"/>
          </w:tcPr>
          <w:p w:rsidR="007F52EC" w:rsidRPr="004C283F" w:rsidRDefault="004C283F" w:rsidP="00A12497">
            <w:pPr>
              <w:jc w:val="center"/>
              <w:rPr>
                <w:rFonts w:ascii="Times New Roman" w:hAnsi="Times New Roman" w:cs="Times New Roman"/>
              </w:rPr>
            </w:pPr>
            <w:r w:rsidRPr="004C28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8" w:type="dxa"/>
          </w:tcPr>
          <w:p w:rsidR="007F52EC" w:rsidRPr="004C283F" w:rsidRDefault="004C283F" w:rsidP="00A12497">
            <w:pPr>
              <w:jc w:val="center"/>
              <w:rPr>
                <w:rFonts w:ascii="Times New Roman" w:hAnsi="Times New Roman" w:cs="Times New Roman"/>
              </w:rPr>
            </w:pPr>
            <w:r w:rsidRPr="004C283F">
              <w:rPr>
                <w:rFonts w:ascii="Times New Roman" w:hAnsi="Times New Roman" w:cs="Times New Roman"/>
              </w:rPr>
              <w:t>Библиотекарь Серебренникова Е. С</w:t>
            </w:r>
            <w:r w:rsidR="00807AEE">
              <w:rPr>
                <w:rFonts w:ascii="Times New Roman" w:hAnsi="Times New Roman" w:cs="Times New Roman"/>
              </w:rPr>
              <w:t>.</w:t>
            </w:r>
          </w:p>
        </w:tc>
      </w:tr>
      <w:tr w:rsidR="00331C2B" w:rsidTr="00807AEE">
        <w:trPr>
          <w:trHeight w:val="554"/>
        </w:trPr>
        <w:tc>
          <w:tcPr>
            <w:tcW w:w="634" w:type="dxa"/>
          </w:tcPr>
          <w:p w:rsidR="00EA3E4F" w:rsidRDefault="003D2FAE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A3E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1" w:type="dxa"/>
          </w:tcPr>
          <w:p w:rsidR="00331C2B" w:rsidRDefault="00E572DF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72F87">
              <w:rPr>
                <w:rFonts w:ascii="Times New Roman" w:hAnsi="Times New Roman" w:cs="Times New Roman"/>
              </w:rPr>
              <w:t>.04</w:t>
            </w:r>
            <w:r w:rsidR="00EA3E4F">
              <w:rPr>
                <w:rFonts w:ascii="Times New Roman" w:hAnsi="Times New Roman" w:cs="Times New Roman"/>
              </w:rPr>
              <w:t>.2024</w:t>
            </w:r>
          </w:p>
          <w:p w:rsidR="00EA3E4F" w:rsidRDefault="00331C2B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827" w:type="dxa"/>
          </w:tcPr>
          <w:p w:rsidR="00B25782" w:rsidRPr="00072F87" w:rsidRDefault="00E572DF" w:rsidP="00A12497">
            <w:pPr>
              <w:jc w:val="center"/>
              <w:rPr>
                <w:rFonts w:ascii="Times New Roman" w:hAnsi="Times New Roman" w:cs="Times New Roman"/>
              </w:rPr>
            </w:pPr>
            <w:r w:rsidRPr="00807AEE">
              <w:rPr>
                <w:rFonts w:ascii="Times New Roman" w:hAnsi="Times New Roman" w:cs="Times New Roman"/>
              </w:rPr>
              <w:t>Гостиная «Загляни в свой семейный альбом»</w:t>
            </w:r>
          </w:p>
        </w:tc>
        <w:tc>
          <w:tcPr>
            <w:tcW w:w="1843" w:type="dxa"/>
          </w:tcPr>
          <w:p w:rsidR="00EA3E4F" w:rsidRDefault="00EA3E4F" w:rsidP="009C2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EA3E4F" w:rsidRDefault="008538A1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A3E4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2" w:type="dxa"/>
          </w:tcPr>
          <w:p w:rsidR="00EA3E4F" w:rsidRPr="004C283F" w:rsidRDefault="00EA3E4F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8" w:type="dxa"/>
          </w:tcPr>
          <w:p w:rsidR="00EA3E4F" w:rsidRPr="004C283F" w:rsidRDefault="00EA3E4F" w:rsidP="00A12497">
            <w:pPr>
              <w:jc w:val="center"/>
              <w:rPr>
                <w:rFonts w:ascii="Times New Roman" w:hAnsi="Times New Roman" w:cs="Times New Roman"/>
              </w:rPr>
            </w:pPr>
            <w:r w:rsidRPr="004C283F">
              <w:rPr>
                <w:rFonts w:ascii="Times New Roman" w:hAnsi="Times New Roman" w:cs="Times New Roman"/>
              </w:rPr>
              <w:t>Библиотекарь Серебренникова Е. С</w:t>
            </w:r>
            <w:r w:rsidR="00807AEE">
              <w:rPr>
                <w:rFonts w:ascii="Times New Roman" w:hAnsi="Times New Roman" w:cs="Times New Roman"/>
              </w:rPr>
              <w:t>.</w:t>
            </w:r>
          </w:p>
        </w:tc>
      </w:tr>
      <w:tr w:rsidR="00331C2B" w:rsidTr="00807AEE">
        <w:trPr>
          <w:trHeight w:val="554"/>
        </w:trPr>
        <w:tc>
          <w:tcPr>
            <w:tcW w:w="634" w:type="dxa"/>
          </w:tcPr>
          <w:p w:rsidR="00E572DF" w:rsidRDefault="00E572DF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01" w:type="dxa"/>
          </w:tcPr>
          <w:p w:rsidR="00331C2B" w:rsidRDefault="00E572DF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24.05.2024</w:t>
            </w:r>
          </w:p>
          <w:p w:rsidR="00E572DF" w:rsidRDefault="00331C2B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т. дня</w:t>
            </w:r>
          </w:p>
        </w:tc>
        <w:tc>
          <w:tcPr>
            <w:tcW w:w="3827" w:type="dxa"/>
          </w:tcPr>
          <w:p w:rsidR="00E572DF" w:rsidRDefault="00E572DF" w:rsidP="00A12497">
            <w:pPr>
              <w:jc w:val="center"/>
              <w:rPr>
                <w:rFonts w:ascii="Times New Roman" w:hAnsi="Times New Roman" w:cs="Times New Roman"/>
              </w:rPr>
            </w:pPr>
            <w:r w:rsidRPr="00807AEE">
              <w:rPr>
                <w:rFonts w:ascii="Times New Roman" w:hAnsi="Times New Roman" w:cs="Times New Roman"/>
              </w:rPr>
              <w:t>День славянской письменности</w:t>
            </w:r>
          </w:p>
          <w:p w:rsidR="00B25782" w:rsidRPr="00807AEE" w:rsidRDefault="00B25782" w:rsidP="00A12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72DF" w:rsidRDefault="00E572DF" w:rsidP="009C2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E572DF" w:rsidRDefault="00E572DF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10+</w:t>
            </w:r>
          </w:p>
        </w:tc>
        <w:tc>
          <w:tcPr>
            <w:tcW w:w="1842" w:type="dxa"/>
          </w:tcPr>
          <w:p w:rsidR="00E572DF" w:rsidRDefault="00E572DF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8" w:type="dxa"/>
          </w:tcPr>
          <w:p w:rsidR="00E572DF" w:rsidRPr="004C283F" w:rsidRDefault="00E572DF" w:rsidP="00A12497">
            <w:pPr>
              <w:jc w:val="center"/>
              <w:rPr>
                <w:rFonts w:ascii="Times New Roman" w:hAnsi="Times New Roman" w:cs="Times New Roman"/>
              </w:rPr>
            </w:pPr>
            <w:r w:rsidRPr="004C283F">
              <w:rPr>
                <w:rFonts w:ascii="Times New Roman" w:hAnsi="Times New Roman" w:cs="Times New Roman"/>
              </w:rPr>
              <w:t>Библиотекарь Серебренникова Е. С</w:t>
            </w:r>
            <w:r w:rsidR="00807AEE">
              <w:rPr>
                <w:rFonts w:ascii="Times New Roman" w:hAnsi="Times New Roman" w:cs="Times New Roman"/>
              </w:rPr>
              <w:t>.</w:t>
            </w:r>
          </w:p>
        </w:tc>
      </w:tr>
      <w:tr w:rsidR="00331C2B" w:rsidTr="00807AEE">
        <w:trPr>
          <w:trHeight w:val="554"/>
        </w:trPr>
        <w:tc>
          <w:tcPr>
            <w:tcW w:w="634" w:type="dxa"/>
          </w:tcPr>
          <w:p w:rsidR="00E572DF" w:rsidRDefault="00E572DF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01" w:type="dxa"/>
          </w:tcPr>
          <w:p w:rsidR="00331C2B" w:rsidRDefault="00E572DF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31.05.2024</w:t>
            </w:r>
          </w:p>
          <w:p w:rsidR="00E572DF" w:rsidRDefault="00331C2B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ня</w:t>
            </w:r>
            <w:proofErr w:type="spellEnd"/>
          </w:p>
        </w:tc>
        <w:tc>
          <w:tcPr>
            <w:tcW w:w="3827" w:type="dxa"/>
          </w:tcPr>
          <w:p w:rsidR="00B25782" w:rsidRPr="00807AEE" w:rsidRDefault="00E572DF" w:rsidP="00807AEE">
            <w:pPr>
              <w:jc w:val="center"/>
              <w:rPr>
                <w:rFonts w:ascii="Times New Roman" w:hAnsi="Times New Roman" w:cs="Times New Roman"/>
              </w:rPr>
            </w:pPr>
            <w:r w:rsidRPr="00807AEE">
              <w:rPr>
                <w:rFonts w:ascii="Times New Roman" w:hAnsi="Times New Roman" w:cs="Times New Roman"/>
              </w:rPr>
              <w:t>Выставка «Выберем жизнь без табачного дыма»  к Всемирному дню без табака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572DF" w:rsidRDefault="00E572DF" w:rsidP="009C2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E572DF" w:rsidRDefault="00E572DF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10+</w:t>
            </w:r>
          </w:p>
        </w:tc>
        <w:tc>
          <w:tcPr>
            <w:tcW w:w="1842" w:type="dxa"/>
          </w:tcPr>
          <w:p w:rsidR="00E572DF" w:rsidRDefault="00E572DF" w:rsidP="00A1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8" w:type="dxa"/>
          </w:tcPr>
          <w:p w:rsidR="00E572DF" w:rsidRPr="004C283F" w:rsidRDefault="00E572DF" w:rsidP="00A12497">
            <w:pPr>
              <w:jc w:val="center"/>
              <w:rPr>
                <w:rFonts w:ascii="Times New Roman" w:hAnsi="Times New Roman" w:cs="Times New Roman"/>
              </w:rPr>
            </w:pPr>
            <w:r w:rsidRPr="004C283F">
              <w:rPr>
                <w:rFonts w:ascii="Times New Roman" w:hAnsi="Times New Roman" w:cs="Times New Roman"/>
              </w:rPr>
              <w:t>Библиотекарь Серебренникова Е. С</w:t>
            </w:r>
            <w:r w:rsidR="00807AEE">
              <w:rPr>
                <w:rFonts w:ascii="Times New Roman" w:hAnsi="Times New Roman" w:cs="Times New Roman"/>
              </w:rPr>
              <w:t>.</w:t>
            </w:r>
          </w:p>
        </w:tc>
      </w:tr>
    </w:tbl>
    <w:p w:rsidR="00A12497" w:rsidRPr="00A12497" w:rsidRDefault="007F52EC" w:rsidP="00A12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12497" w:rsidRPr="00A12497" w:rsidSect="00A1249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32"/>
    <w:rsid w:val="00072F87"/>
    <w:rsid w:val="00125DB1"/>
    <w:rsid w:val="00200A80"/>
    <w:rsid w:val="002623FA"/>
    <w:rsid w:val="002E1232"/>
    <w:rsid w:val="002F22A1"/>
    <w:rsid w:val="00301CD0"/>
    <w:rsid w:val="00331C2B"/>
    <w:rsid w:val="003D2FAE"/>
    <w:rsid w:val="0044630C"/>
    <w:rsid w:val="004757CA"/>
    <w:rsid w:val="004C283F"/>
    <w:rsid w:val="004D09DE"/>
    <w:rsid w:val="006757F6"/>
    <w:rsid w:val="006961F2"/>
    <w:rsid w:val="006D2D3D"/>
    <w:rsid w:val="00703703"/>
    <w:rsid w:val="00764C37"/>
    <w:rsid w:val="007F52EC"/>
    <w:rsid w:val="00807AEE"/>
    <w:rsid w:val="008141F4"/>
    <w:rsid w:val="008538A1"/>
    <w:rsid w:val="009A50F7"/>
    <w:rsid w:val="009C3E44"/>
    <w:rsid w:val="00A12497"/>
    <w:rsid w:val="00A14F3E"/>
    <w:rsid w:val="00AE62CD"/>
    <w:rsid w:val="00B25782"/>
    <w:rsid w:val="00B84BAF"/>
    <w:rsid w:val="00BA3863"/>
    <w:rsid w:val="00C35CC8"/>
    <w:rsid w:val="00CE359F"/>
    <w:rsid w:val="00E572DF"/>
    <w:rsid w:val="00EA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2024-04-09T05:16:00Z</cp:lastPrinted>
  <dcterms:created xsi:type="dcterms:W3CDTF">2024-05-07T03:54:00Z</dcterms:created>
  <dcterms:modified xsi:type="dcterms:W3CDTF">2024-05-07T03:54:00Z</dcterms:modified>
</cp:coreProperties>
</file>